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713" w:rsidRPr="004D6713" w:rsidRDefault="004D6713" w:rsidP="004D67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71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ТЕРРИТОРИАЛЬНАЯ ИЗБИРАТЕЛЬНАЯ КОМИССИЯ ДИВЕЕВСКОГО МУНИЦИПАЛЬНОГО ОКРУГА НИЖЕГОРОДСКОЙ ОБЛАСТИ</w:t>
      </w:r>
    </w:p>
    <w:p w:rsidR="004D6713" w:rsidRPr="004D6713" w:rsidRDefault="004D6713" w:rsidP="004D67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6713" w:rsidRPr="004D6713" w:rsidRDefault="004D6713" w:rsidP="004D67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D671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 О С Т А Н О В Л Е Н И Е </w:t>
      </w:r>
    </w:p>
    <w:p w:rsidR="004D6713" w:rsidRPr="004D6713" w:rsidRDefault="004D6713" w:rsidP="004D67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3107"/>
        <w:gridCol w:w="4851"/>
        <w:gridCol w:w="1384"/>
      </w:tblGrid>
      <w:tr w:rsidR="004D6713" w:rsidRPr="004D6713" w:rsidTr="00003522"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713" w:rsidRPr="004D6713" w:rsidRDefault="009B2330" w:rsidP="00552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25</w:t>
            </w:r>
            <w:r w:rsidR="00717C0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451B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июля</w:t>
            </w:r>
            <w:r w:rsidR="004D671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2026</w:t>
            </w:r>
            <w:r w:rsidR="004D6713" w:rsidRPr="004D671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4851" w:type="dxa"/>
          </w:tcPr>
          <w:p w:rsidR="004D6713" w:rsidRPr="004D6713" w:rsidRDefault="004D6713" w:rsidP="004D6713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D67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713" w:rsidRPr="009B2330" w:rsidRDefault="009B2330" w:rsidP="005968C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8/58-6</w:t>
            </w:r>
          </w:p>
        </w:tc>
      </w:tr>
    </w:tbl>
    <w:p w:rsidR="005968CF" w:rsidRPr="005968CF" w:rsidRDefault="00747796" w:rsidP="005968CF">
      <w:pPr>
        <w:suppressAutoHyphens/>
        <w:spacing w:after="0" w:line="360" w:lineRule="auto"/>
        <w:ind w:left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</w:t>
      </w:r>
      <w:r w:rsidR="00717C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Дивеево</w:t>
      </w:r>
    </w:p>
    <w:p w:rsidR="009B2330" w:rsidRPr="009B2330" w:rsidRDefault="009B2330" w:rsidP="009B2330">
      <w:pPr>
        <w:spacing w:after="0" w:line="276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9B2330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О регистрации </w:t>
      </w:r>
      <w:r w:rsidRPr="009B233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кандидата в депутаты Законодательного Собрания Нижегородской области восьмого созыва по одномандатному избирательному округу №16 Юрия </w:t>
      </w:r>
      <w:proofErr w:type="spellStart"/>
      <w:r w:rsidRPr="009B233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Миновича</w:t>
      </w:r>
      <w:proofErr w:type="spellEnd"/>
      <w:r w:rsidRPr="009B233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Якимова, выдвинутого избирательным объединением Нижегородское региональное отделение Всероссийской политической партии «ЕДИНАЯ РОССИЯ»</w:t>
      </w:r>
    </w:p>
    <w:p w:rsidR="009B2330" w:rsidRPr="009B2330" w:rsidRDefault="009B2330" w:rsidP="009B2330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9B2330" w:rsidRPr="009B2330" w:rsidRDefault="009B2330" w:rsidP="009B2330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9B2330" w:rsidRPr="009B2330" w:rsidRDefault="009B2330" w:rsidP="009B2330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B2330">
        <w:rPr>
          <w:rFonts w:ascii="Times New Roman" w:eastAsia="Calibri" w:hAnsi="Times New Roman" w:cs="Times New Roman"/>
          <w:sz w:val="28"/>
          <w:szCs w:val="28"/>
        </w:rPr>
        <w:t>Проверив соответствие порядка выдвижения</w:t>
      </w:r>
      <w:r w:rsidRPr="009B233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кандидата в депутаты</w:t>
      </w:r>
      <w:r w:rsidRPr="009B233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B233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Законодательного Собрания Нижегородской области восьмого созыва по одномандатному избирательному округу №16 Юрия </w:t>
      </w:r>
      <w:proofErr w:type="spellStart"/>
      <w:r w:rsidRPr="009B2330">
        <w:rPr>
          <w:rFonts w:ascii="Times New Roman" w:eastAsia="Calibri" w:hAnsi="Times New Roman" w:cs="Times New Roman"/>
          <w:color w:val="000000"/>
          <w:sz w:val="28"/>
          <w:szCs w:val="28"/>
        </w:rPr>
        <w:t>Миновича</w:t>
      </w:r>
      <w:proofErr w:type="spellEnd"/>
      <w:r w:rsidRPr="009B233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Якимова, выдвинутого избирательным объединением  Нижегородское региональное отделение Всероссийской политической партии </w:t>
      </w:r>
      <w:r w:rsidRPr="009B233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«ЕДИНАЯ РОССИЯ»</w:t>
      </w:r>
      <w:r w:rsidRPr="009B233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требованиям </w:t>
      </w:r>
      <w:r w:rsidRPr="009B23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 Нижегородской области от 25.11.2005 № 187-З «О выборах депутатов Законодательного собрания Нижегородской области»</w:t>
      </w:r>
      <w:r w:rsidRPr="009B233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необходимые для регистрации кандидата документы, в соответствии с пунктом 4 статьи 27 и на основании статей 38.1, 42, 44 указанного Закона Нижегородской области, </w:t>
      </w:r>
      <w:r w:rsidRPr="009B2330">
        <w:rPr>
          <w:rFonts w:ascii="Times New Roman" w:eastAsia="Calibri" w:hAnsi="Times New Roman" w:cs="Times New Roman"/>
          <w:sz w:val="28"/>
          <w:szCs w:val="28"/>
        </w:rPr>
        <w:t xml:space="preserve">территориальная избирательная комиссия Дивеевского муниципального округа Нижегородской области, исполняющая в соответствии с постановлением избирательной комиссии Нижегородской области от 18 июня 2026 года № 140/1874-7 полномочия окружной </w:t>
      </w:r>
      <w:r w:rsidRPr="009B233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избирательной комиссии по выборам депутатов Законодательного Собрания Нижегородской области восьмого созыва  одномандатного избирательного округа №16, </w:t>
      </w:r>
      <w:r w:rsidRPr="009B2330">
        <w:rPr>
          <w:rFonts w:ascii="Times New Roman" w:eastAsia="Calibri" w:hAnsi="Times New Roman" w:cs="Times New Roman"/>
          <w:sz w:val="28"/>
          <w:szCs w:val="28"/>
        </w:rPr>
        <w:t xml:space="preserve">ПОСТАНОВЛЯЕТ: </w:t>
      </w:r>
    </w:p>
    <w:p w:rsidR="009B2330" w:rsidRPr="009B2330" w:rsidRDefault="009B2330" w:rsidP="009B2330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B2330">
        <w:rPr>
          <w:rFonts w:ascii="Times New Roman" w:eastAsia="Calibri" w:hAnsi="Times New Roman" w:cs="Times New Roman"/>
          <w:sz w:val="28"/>
          <w:szCs w:val="28"/>
        </w:rPr>
        <w:t xml:space="preserve">1. Зарегистрировать </w:t>
      </w:r>
      <w:r w:rsidRPr="009B233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кандидата в депутаты Законодательного Собрания Нижегородской области восьмого созыва по одномандатному избирательному округу №16 Юрия </w:t>
      </w:r>
      <w:proofErr w:type="spellStart"/>
      <w:r w:rsidRPr="009B2330">
        <w:rPr>
          <w:rFonts w:ascii="Times New Roman" w:eastAsia="Calibri" w:hAnsi="Times New Roman" w:cs="Times New Roman"/>
          <w:color w:val="000000"/>
          <w:sz w:val="28"/>
          <w:szCs w:val="28"/>
        </w:rPr>
        <w:t>Миновича</w:t>
      </w:r>
      <w:proofErr w:type="spellEnd"/>
      <w:r w:rsidRPr="009B233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Якимова, дата рождения – 7 апреля 19</w:t>
      </w:r>
      <w:r w:rsidR="008B6743" w:rsidRPr="00D03ADB">
        <w:rPr>
          <w:rFonts w:ascii="Times New Roman" w:eastAsia="Calibri" w:hAnsi="Times New Roman" w:cs="Times New Roman"/>
          <w:color w:val="000000"/>
          <w:sz w:val="28"/>
          <w:szCs w:val="28"/>
        </w:rPr>
        <w:t>53</w:t>
      </w:r>
      <w:r w:rsidR="008B674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9B233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года, место рождения – ГОР.ГОРЬКИЙ, имеющего </w:t>
      </w:r>
      <w:r w:rsidR="00C10F15">
        <w:rPr>
          <w:rFonts w:ascii="Times New Roman" w:eastAsia="Calibri" w:hAnsi="Times New Roman" w:cs="Times New Roman"/>
          <w:color w:val="000000"/>
          <w:sz w:val="28"/>
          <w:szCs w:val="28"/>
        </w:rPr>
        <w:t>высшее</w:t>
      </w:r>
      <w:bookmarkStart w:id="0" w:name="_GoBack"/>
      <w:bookmarkEnd w:id="0"/>
      <w:r w:rsidRPr="009B233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образование, окончившего Горьковский Государственный педагогический институт им. </w:t>
      </w:r>
      <w:proofErr w:type="spellStart"/>
      <w:r w:rsidRPr="009B2330">
        <w:rPr>
          <w:rFonts w:ascii="Times New Roman" w:eastAsia="Calibri" w:hAnsi="Times New Roman" w:cs="Times New Roman"/>
          <w:color w:val="000000"/>
          <w:sz w:val="28"/>
          <w:szCs w:val="28"/>
        </w:rPr>
        <w:t>М.Горького</w:t>
      </w:r>
      <w:proofErr w:type="spellEnd"/>
      <w:r w:rsidRPr="009B233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197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6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г., депутата Законодательного </w:t>
      </w:r>
      <w:r w:rsidRPr="009B233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Собрания Нижегородской области на непостоянной основе, проживающего в городе Сарове Нижегородской области, выдвинутого избирательным объединением  Нижегородское региональное отделение Всероссийской политической партии </w:t>
      </w:r>
      <w:r w:rsidRPr="009B233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«ЕДИНАЯ РОССИЯ», </w:t>
      </w:r>
      <w:r w:rsidRPr="009B2330">
        <w:rPr>
          <w:rFonts w:ascii="Times New Roman" w:eastAsia="Calibri" w:hAnsi="Times New Roman" w:cs="Times New Roman"/>
          <w:color w:val="000000"/>
          <w:sz w:val="28"/>
          <w:szCs w:val="28"/>
        </w:rPr>
        <w:t>члена Партии</w:t>
      </w:r>
      <w:r w:rsidRPr="009B233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«ЕДИНАЯ РОССИЯ», </w:t>
      </w:r>
      <w:r w:rsidRPr="009B2330">
        <w:rPr>
          <w:rFonts w:ascii="Times New Roman" w:eastAsia="Calibri" w:hAnsi="Times New Roman" w:cs="Times New Roman"/>
          <w:color w:val="000000"/>
          <w:sz w:val="28"/>
          <w:szCs w:val="28"/>
        </w:rPr>
        <w:t>25 июля 2026 года в 12 часов 15 минут.</w:t>
      </w:r>
    </w:p>
    <w:p w:rsidR="009B2330" w:rsidRPr="009B2330" w:rsidRDefault="009B2330" w:rsidP="009B233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6CD">
        <w:rPr>
          <w:rFonts w:ascii="Times New Roman" w:eastAsia="Calibri" w:hAnsi="Times New Roman" w:cs="Times New Roman"/>
          <w:color w:val="000000"/>
          <w:sz w:val="28"/>
          <w:szCs w:val="28"/>
        </w:rPr>
        <w:t>2.</w:t>
      </w:r>
      <w:r w:rsidRPr="009B233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Pr="009B2330">
        <w:rPr>
          <w:rFonts w:ascii="Times New Roman" w:eastAsia="Calibri" w:hAnsi="Times New Roman" w:cs="Times New Roman"/>
          <w:color w:val="000000"/>
          <w:sz w:val="28"/>
          <w:szCs w:val="28"/>
        </w:rPr>
        <w:t>Выдать Якимову Ю.М. удостоверение о регистрации установленного образца.</w:t>
      </w:r>
    </w:p>
    <w:p w:rsidR="009B2330" w:rsidRPr="009B2330" w:rsidRDefault="009B2330" w:rsidP="009B23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2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Разместить настоящее постановление на сайте избирательной комиссии Нижегородской области.</w:t>
      </w:r>
    </w:p>
    <w:p w:rsidR="009B2330" w:rsidRPr="009B2330" w:rsidRDefault="009B2330" w:rsidP="009B23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2330" w:rsidRPr="009B2330" w:rsidRDefault="009B2330" w:rsidP="009B233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52071" w:rsidRPr="00362CB7" w:rsidRDefault="00552071" w:rsidP="00095771">
      <w:pPr>
        <w:spacing w:after="0" w:line="240" w:lineRule="auto"/>
        <w:rPr>
          <w:rFonts w:ascii="PT Astra Serif" w:eastAsia="Calibri" w:hAnsi="PT Astra Serif" w:cs="Times New Roman"/>
          <w:b/>
          <w:sz w:val="26"/>
          <w:szCs w:val="26"/>
          <w:lang w:eastAsia="ru-RU"/>
        </w:rPr>
      </w:pPr>
    </w:p>
    <w:p w:rsidR="00552071" w:rsidRPr="00572BCB" w:rsidRDefault="00552071" w:rsidP="0055207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>Председатель</w:t>
      </w:r>
    </w:p>
    <w:p w:rsidR="00552071" w:rsidRPr="00572BCB" w:rsidRDefault="00552071" w:rsidP="0055207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>территориальной избирательной</w:t>
      </w:r>
    </w:p>
    <w:p w:rsidR="00552071" w:rsidRPr="00572BCB" w:rsidRDefault="00552071" w:rsidP="0055207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>комиссии Дивеевского</w:t>
      </w:r>
    </w:p>
    <w:p w:rsidR="00552071" w:rsidRDefault="00552071" w:rsidP="0055207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>муниципального округа</w:t>
      </w:r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                _______________</w:t>
      </w:r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     </w:t>
      </w:r>
      <w:proofErr w:type="spellStart"/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>Кряжева</w:t>
      </w:r>
      <w:proofErr w:type="spellEnd"/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М.В.</w:t>
      </w:r>
    </w:p>
    <w:p w:rsidR="00552071" w:rsidRPr="00CE73AC" w:rsidRDefault="00552071" w:rsidP="0055207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                                            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</w:t>
      </w:r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572BCB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(подпись)</w:t>
      </w:r>
      <w:r w:rsidRPr="00572BC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72BC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</w:p>
    <w:p w:rsidR="00552071" w:rsidRPr="00572BCB" w:rsidRDefault="00552071" w:rsidP="0055207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>Секретарь</w:t>
      </w:r>
    </w:p>
    <w:p w:rsidR="00552071" w:rsidRPr="00572BCB" w:rsidRDefault="00552071" w:rsidP="0055207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>территориальной избирательной</w:t>
      </w:r>
    </w:p>
    <w:p w:rsidR="00552071" w:rsidRPr="00572BCB" w:rsidRDefault="00552071" w:rsidP="0055207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>комиссии Дивеевского</w:t>
      </w:r>
    </w:p>
    <w:p w:rsidR="00717C09" w:rsidRPr="00572BCB" w:rsidRDefault="00552071" w:rsidP="0055207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>муниципального округа</w:t>
      </w:r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                _______________</w:t>
      </w:r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     </w:t>
      </w:r>
      <w:proofErr w:type="spellStart"/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>Котюсова</w:t>
      </w:r>
      <w:proofErr w:type="spellEnd"/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С.Н.</w:t>
      </w:r>
    </w:p>
    <w:p w:rsidR="00717C09" w:rsidRDefault="00552071" w:rsidP="0055207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(подпись)</w:t>
      </w:r>
    </w:p>
    <w:p w:rsidR="00717C09" w:rsidRDefault="00717C09" w:rsidP="0055207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968CF" w:rsidRDefault="005968CF" w:rsidP="0055207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968CF" w:rsidRDefault="005968CF" w:rsidP="0055207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968CF" w:rsidRDefault="005968CF" w:rsidP="0055207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968CF" w:rsidRDefault="005968CF" w:rsidP="0055207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968CF" w:rsidRDefault="005968CF" w:rsidP="0055207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968CF" w:rsidRDefault="005968CF" w:rsidP="0055207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B2330" w:rsidRDefault="009B2330" w:rsidP="0055207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sectPr w:rsidR="009B2330" w:rsidSect="00764693">
      <w:headerReference w:type="even" r:id="rId7"/>
      <w:headerReference w:type="default" r:id="rId8"/>
      <w:pgSz w:w="11906" w:h="16838"/>
      <w:pgMar w:top="426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5BB0" w:rsidRDefault="00125BB0">
      <w:pPr>
        <w:spacing w:after="0" w:line="240" w:lineRule="auto"/>
      </w:pPr>
      <w:r>
        <w:separator/>
      </w:r>
    </w:p>
  </w:endnote>
  <w:endnote w:type="continuationSeparator" w:id="0">
    <w:p w:rsidR="00125BB0" w:rsidRDefault="00125B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5BB0" w:rsidRDefault="00125BB0">
      <w:pPr>
        <w:spacing w:after="0" w:line="240" w:lineRule="auto"/>
      </w:pPr>
      <w:r>
        <w:separator/>
      </w:r>
    </w:p>
  </w:footnote>
  <w:footnote w:type="continuationSeparator" w:id="0">
    <w:p w:rsidR="00125BB0" w:rsidRDefault="00125B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4204" w:rsidRDefault="00233F8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D4204" w:rsidRDefault="005C70A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4204" w:rsidRDefault="00233F8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10F15">
      <w:rPr>
        <w:rStyle w:val="a5"/>
        <w:noProof/>
      </w:rPr>
      <w:t>2</w:t>
    </w:r>
    <w:r>
      <w:rPr>
        <w:rStyle w:val="a5"/>
      </w:rPr>
      <w:fldChar w:fldCharType="end"/>
    </w:r>
  </w:p>
  <w:p w:rsidR="006D4204" w:rsidRDefault="005C70A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A51E5"/>
    <w:multiLevelType w:val="hybridMultilevel"/>
    <w:tmpl w:val="377035D8"/>
    <w:lvl w:ilvl="0" w:tplc="11BE01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66C7270"/>
    <w:multiLevelType w:val="hybridMultilevel"/>
    <w:tmpl w:val="486CB2D6"/>
    <w:lvl w:ilvl="0" w:tplc="A65EDE50">
      <w:start w:val="1"/>
      <w:numFmt w:val="decimal"/>
      <w:lvlText w:val="%1."/>
      <w:lvlJc w:val="left"/>
      <w:pPr>
        <w:ind w:left="1878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765135F"/>
    <w:multiLevelType w:val="hybridMultilevel"/>
    <w:tmpl w:val="1084095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8343BC"/>
    <w:multiLevelType w:val="hybridMultilevel"/>
    <w:tmpl w:val="10840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D1149"/>
    <w:multiLevelType w:val="hybridMultilevel"/>
    <w:tmpl w:val="7414904C"/>
    <w:lvl w:ilvl="0" w:tplc="74764C4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8D9"/>
    <w:rsid w:val="00002C8B"/>
    <w:rsid w:val="0001198B"/>
    <w:rsid w:val="00020987"/>
    <w:rsid w:val="00064DE2"/>
    <w:rsid w:val="00082020"/>
    <w:rsid w:val="00095771"/>
    <w:rsid w:val="000A764F"/>
    <w:rsid w:val="000D7E90"/>
    <w:rsid w:val="000F2D8E"/>
    <w:rsid w:val="00125BB0"/>
    <w:rsid w:val="001E5E1D"/>
    <w:rsid w:val="001F6247"/>
    <w:rsid w:val="00206D09"/>
    <w:rsid w:val="00233F8A"/>
    <w:rsid w:val="00262F99"/>
    <w:rsid w:val="00283B7E"/>
    <w:rsid w:val="002D6589"/>
    <w:rsid w:val="003122ED"/>
    <w:rsid w:val="00330CAE"/>
    <w:rsid w:val="00362CB7"/>
    <w:rsid w:val="003B59D2"/>
    <w:rsid w:val="00413EF7"/>
    <w:rsid w:val="00416525"/>
    <w:rsid w:val="004439C2"/>
    <w:rsid w:val="00492C47"/>
    <w:rsid w:val="004A4270"/>
    <w:rsid w:val="004B501A"/>
    <w:rsid w:val="004D6713"/>
    <w:rsid w:val="005146C9"/>
    <w:rsid w:val="00552071"/>
    <w:rsid w:val="00572BCB"/>
    <w:rsid w:val="005968CF"/>
    <w:rsid w:val="00630B11"/>
    <w:rsid w:val="00691F5E"/>
    <w:rsid w:val="006D24DB"/>
    <w:rsid w:val="006E46CD"/>
    <w:rsid w:val="00707621"/>
    <w:rsid w:val="00717C09"/>
    <w:rsid w:val="00727702"/>
    <w:rsid w:val="00730721"/>
    <w:rsid w:val="00747796"/>
    <w:rsid w:val="00764693"/>
    <w:rsid w:val="007E30A2"/>
    <w:rsid w:val="008053B7"/>
    <w:rsid w:val="008451BD"/>
    <w:rsid w:val="00883576"/>
    <w:rsid w:val="008B6743"/>
    <w:rsid w:val="008C07A3"/>
    <w:rsid w:val="008D78D9"/>
    <w:rsid w:val="008E1AA5"/>
    <w:rsid w:val="0093685E"/>
    <w:rsid w:val="0098118D"/>
    <w:rsid w:val="00983A9B"/>
    <w:rsid w:val="009B2330"/>
    <w:rsid w:val="00A06E86"/>
    <w:rsid w:val="00A9163E"/>
    <w:rsid w:val="00A921F9"/>
    <w:rsid w:val="00AF11C5"/>
    <w:rsid w:val="00B10F16"/>
    <w:rsid w:val="00B24767"/>
    <w:rsid w:val="00C10F15"/>
    <w:rsid w:val="00C317CC"/>
    <w:rsid w:val="00C3729E"/>
    <w:rsid w:val="00C637AB"/>
    <w:rsid w:val="00C74BCA"/>
    <w:rsid w:val="00C941C6"/>
    <w:rsid w:val="00C97D81"/>
    <w:rsid w:val="00CB310E"/>
    <w:rsid w:val="00CE73AC"/>
    <w:rsid w:val="00D03ADB"/>
    <w:rsid w:val="00D36998"/>
    <w:rsid w:val="00D36A7F"/>
    <w:rsid w:val="00D452D4"/>
    <w:rsid w:val="00D82728"/>
    <w:rsid w:val="00E26285"/>
    <w:rsid w:val="00E404E2"/>
    <w:rsid w:val="00ED742F"/>
    <w:rsid w:val="00F47698"/>
    <w:rsid w:val="00F55C4F"/>
    <w:rsid w:val="00F67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3D675"/>
  <w15:chartTrackingRefBased/>
  <w15:docId w15:val="{03BD7B20-62F4-41A7-A82B-ED4F10811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717C0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D67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4D671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D6713"/>
  </w:style>
  <w:style w:type="paragraph" w:styleId="a6">
    <w:name w:val="Body Text"/>
    <w:basedOn w:val="a"/>
    <w:link w:val="a7"/>
    <w:rsid w:val="00233F8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233F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572BC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572BC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rsid w:val="008451BD"/>
    <w:rPr>
      <w:rFonts w:ascii="Times New Roman" w:hAnsi="Times New Roman" w:cs="Times New Roman"/>
      <w:b/>
      <w:bCs/>
      <w:sz w:val="26"/>
      <w:szCs w:val="26"/>
    </w:rPr>
  </w:style>
  <w:style w:type="paragraph" w:customStyle="1" w:styleId="Style3">
    <w:name w:val="Style3"/>
    <w:basedOn w:val="a"/>
    <w:rsid w:val="008451BD"/>
    <w:pPr>
      <w:widowControl w:val="0"/>
      <w:autoSpaceDE w:val="0"/>
      <w:autoSpaceDN w:val="0"/>
      <w:adjustRightInd w:val="0"/>
      <w:spacing w:after="0" w:line="329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8451B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99"/>
    <w:rsid w:val="008451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uiPriority w:val="99"/>
    <w:semiHidden/>
    <w:unhideWhenUsed/>
    <w:rsid w:val="00983A9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983A9B"/>
    <w:rPr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717C0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c">
    <w:name w:val="Hyperlink"/>
    <w:basedOn w:val="a0"/>
    <w:uiPriority w:val="99"/>
    <w:semiHidden/>
    <w:unhideWhenUsed/>
    <w:rsid w:val="00717C09"/>
    <w:rPr>
      <w:rFonts w:ascii="Times New Roman" w:hAnsi="Times New Roman" w:cs="Times New Roman" w:hint="default"/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7C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17C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0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User</cp:lastModifiedBy>
  <cp:revision>55</cp:revision>
  <dcterms:created xsi:type="dcterms:W3CDTF">2026-06-29T10:55:00Z</dcterms:created>
  <dcterms:modified xsi:type="dcterms:W3CDTF">2026-08-11T13:25:00Z</dcterms:modified>
</cp:coreProperties>
</file>